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1340" w14:textId="77777777" w:rsidR="0010476F" w:rsidRDefault="0010476F" w:rsidP="0010476F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III.</w:t>
      </w:r>
    </w:p>
    <w:p w14:paraId="6476449B" w14:textId="77777777" w:rsidR="0010476F" w:rsidRDefault="0010476F" w:rsidP="0010476F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</w:p>
    <w:p w14:paraId="2832DDA7" w14:textId="77777777" w:rsidR="0010476F" w:rsidRDefault="0010476F" w:rsidP="0010476F">
      <w:pPr>
        <w:pStyle w:val="Nadpis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 e z n a m    k a n d i d á t ů</w:t>
      </w:r>
    </w:p>
    <w:p w14:paraId="426E265C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16C27755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3D68BE89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Městského soudu v Praze     </w:t>
      </w:r>
    </w:p>
    <w:p w14:paraId="7662729F" w14:textId="77777777" w:rsidR="0010476F" w:rsidRDefault="0010476F" w:rsidP="0010476F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9D42A55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1B68E05D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</w:p>
    <w:p w14:paraId="21740F54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 Jaroslava    L i n h a r t o v á                 </w:t>
      </w:r>
    </w:p>
    <w:p w14:paraId="7C7CBE30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2</w:t>
      </w:r>
    </w:p>
    <w:p w14:paraId="58992BE0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073514B5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Veronika    K o r o p e c k á </w:t>
      </w:r>
    </w:p>
    <w:p w14:paraId="1A681F8D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6</w:t>
      </w:r>
    </w:p>
    <w:p w14:paraId="278F15C1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37424310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Bc. Martin    B o b á k </w:t>
      </w:r>
    </w:p>
    <w:p w14:paraId="04138E43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Městský soud v Praze </w:t>
      </w:r>
    </w:p>
    <w:p w14:paraId="7D4564D2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6A39CD3D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Bc. </w:t>
      </w:r>
      <w:proofErr w:type="gramStart"/>
      <w:r>
        <w:rPr>
          <w:rFonts w:ascii="Times New Roman" w:hAnsi="Times New Roman"/>
          <w:sz w:val="28"/>
          <w:szCs w:val="28"/>
        </w:rPr>
        <w:t>Václav     K o č k a – A m o r t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46838E3A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Městský soud v Praze</w:t>
      </w:r>
    </w:p>
    <w:p w14:paraId="3FF42495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142C35FB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Veronika     Z a p l e t a l o v á </w:t>
      </w:r>
    </w:p>
    <w:p w14:paraId="7F1FAD74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1</w:t>
      </w:r>
    </w:p>
    <w:p w14:paraId="7D4E4215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3E4A2514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Petra    D o h n a l o v á </w:t>
      </w:r>
    </w:p>
    <w:p w14:paraId="3D7D3713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5</w:t>
      </w:r>
    </w:p>
    <w:p w14:paraId="07B6A055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04319AD9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Ing. Daniel    Z e j d a </w:t>
      </w:r>
    </w:p>
    <w:p w14:paraId="7E0E329F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2</w:t>
      </w:r>
    </w:p>
    <w:p w14:paraId="01B8FC05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30A901D7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Praze </w:t>
      </w:r>
    </w:p>
    <w:p w14:paraId="5EB86D8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644E850B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3352EF42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0FB17EE9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Tomáš     K ř i v s k ý </w:t>
      </w:r>
    </w:p>
    <w:p w14:paraId="275E7282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Mladé Boleslavi</w:t>
      </w:r>
    </w:p>
    <w:p w14:paraId="6D5BB21A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71CC7738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Klára   S v í t i l o v á </w:t>
      </w:r>
    </w:p>
    <w:p w14:paraId="4C068F3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Kolíně</w:t>
      </w:r>
    </w:p>
    <w:p w14:paraId="32B0EBCD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4852E180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Šárka   B o ř í k o v á </w:t>
      </w:r>
    </w:p>
    <w:p w14:paraId="2EA1D70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Příbrami</w:t>
      </w:r>
    </w:p>
    <w:p w14:paraId="11C2CDC2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795C5760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Veronika     H a l b r š t á t o v á      Z a c h o v á , </w:t>
      </w:r>
      <w:proofErr w:type="gramStart"/>
      <w:r>
        <w:rPr>
          <w:rFonts w:ascii="Times New Roman" w:hAnsi="Times New Roman"/>
          <w:sz w:val="28"/>
          <w:szCs w:val="28"/>
        </w:rPr>
        <w:t>LL.M.</w:t>
      </w:r>
      <w:proofErr w:type="gramEnd"/>
    </w:p>
    <w:p w14:paraId="6690FE2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Kladně</w:t>
      </w:r>
    </w:p>
    <w:p w14:paraId="6372F6CE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4C733878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Jiří   P e t r </w:t>
      </w:r>
    </w:p>
    <w:p w14:paraId="7B4A2231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Okresní soud v Příbrami </w:t>
      </w:r>
    </w:p>
    <w:p w14:paraId="660EA065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5A2C206D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Českých Budějovicích </w:t>
      </w:r>
    </w:p>
    <w:p w14:paraId="69E4D85A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0B4CDDF9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1EEC54CD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</w:p>
    <w:p w14:paraId="6B7E10EA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Kristína     N e r a d o v á </w:t>
      </w:r>
    </w:p>
    <w:p w14:paraId="5E5BD60B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Okresní soud v Českých Budějovicích </w:t>
      </w:r>
    </w:p>
    <w:p w14:paraId="042F59B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27915C4E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Ing. Jan    K o č e r </w:t>
      </w:r>
    </w:p>
    <w:p w14:paraId="0E8EF73A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Českých Budějovicích</w:t>
      </w:r>
    </w:p>
    <w:p w14:paraId="1DAF2C3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643FD9AC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Lucie   K r a t z e r o v á </w:t>
      </w:r>
    </w:p>
    <w:p w14:paraId="008E9552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Okresní soud v Českém Krumlově </w:t>
      </w:r>
    </w:p>
    <w:p w14:paraId="79032B99" w14:textId="77777777" w:rsidR="0010476F" w:rsidRPr="00E025BC" w:rsidRDefault="0010476F" w:rsidP="0010476F">
      <w:pPr>
        <w:rPr>
          <w:rFonts w:ascii="Times New Roman" w:hAnsi="Times New Roman"/>
          <w:sz w:val="28"/>
          <w:szCs w:val="28"/>
        </w:rPr>
      </w:pPr>
    </w:p>
    <w:p w14:paraId="09AC915C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Plzni </w:t>
      </w:r>
    </w:p>
    <w:p w14:paraId="3C513058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11B8631C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14:paraId="69BED30E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58B3AE87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Michaela    S a k a ř o v á </w:t>
      </w:r>
    </w:p>
    <w:p w14:paraId="003B673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Plzeň-jih</w:t>
      </w:r>
    </w:p>
    <w:p w14:paraId="01F320E4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67418CFD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58CABD09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</w:p>
    <w:p w14:paraId="74C2D4D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Petra    H e ř m a n o v á </w:t>
      </w:r>
    </w:p>
    <w:p w14:paraId="716C1C63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Tachově</w:t>
      </w:r>
    </w:p>
    <w:p w14:paraId="5B89EB8A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551DE46C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Marek   V o t a v a </w:t>
      </w:r>
    </w:p>
    <w:p w14:paraId="76D0F48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Rokycanech</w:t>
      </w:r>
    </w:p>
    <w:p w14:paraId="4941AB18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774D9FA4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Mgr. Tereza    Š m i c o v á</w:t>
      </w:r>
    </w:p>
    <w:p w14:paraId="77F2544E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Plzeň-sever</w:t>
      </w:r>
    </w:p>
    <w:p w14:paraId="26992CBF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5D567154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Martina    P a l k o v á </w:t>
      </w:r>
    </w:p>
    <w:p w14:paraId="58468A77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Plzeň-sever</w:t>
      </w:r>
    </w:p>
    <w:p w14:paraId="253AE71A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5FC08B30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Vladimír    K o l á ř </w:t>
      </w:r>
    </w:p>
    <w:p w14:paraId="78A899DC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Plzeň-město</w:t>
      </w:r>
    </w:p>
    <w:p w14:paraId="77237C90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276E9308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Jan   Ch u d o b a </w:t>
      </w:r>
    </w:p>
    <w:p w14:paraId="580B50FA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Klatovech</w:t>
      </w:r>
    </w:p>
    <w:p w14:paraId="452E7411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22278393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Mgr. Olga     K a r f í k o v á , </w:t>
      </w:r>
      <w:proofErr w:type="gramStart"/>
      <w:r>
        <w:rPr>
          <w:rFonts w:ascii="Times New Roman" w:hAnsi="Times New Roman"/>
          <w:sz w:val="28"/>
          <w:szCs w:val="28"/>
        </w:rPr>
        <w:t>LL.M.</w:t>
      </w:r>
      <w:proofErr w:type="gramEnd"/>
    </w:p>
    <w:p w14:paraId="60EF583F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Karlových Varech</w:t>
      </w:r>
    </w:p>
    <w:p w14:paraId="59194B6B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3A6F1C3E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Anna    V e s e l á </w:t>
      </w:r>
    </w:p>
    <w:p w14:paraId="539B3E3B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Chebu</w:t>
      </w:r>
    </w:p>
    <w:p w14:paraId="05AF30C2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2CEE355B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Martin     S o u č e k </w:t>
      </w:r>
    </w:p>
    <w:p w14:paraId="4981A459" w14:textId="77777777" w:rsidR="0010476F" w:rsidRPr="00102967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 Domažlicích</w:t>
      </w:r>
    </w:p>
    <w:p w14:paraId="0D8ABE54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</w:p>
    <w:p w14:paraId="1EB467BF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Ústí nad Labem </w:t>
      </w:r>
    </w:p>
    <w:p w14:paraId="09FCCBF4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</w:p>
    <w:p w14:paraId="422900A5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3A0A8BD7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</w:p>
    <w:p w14:paraId="41A37F09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Ing. Mgr. et Mgr. Josef     Š í p </w:t>
      </w:r>
    </w:p>
    <w:p w14:paraId="384D647F" w14:textId="77777777" w:rsidR="0010476F" w:rsidRPr="00031D1D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Ústí nad Labem</w:t>
      </w:r>
    </w:p>
    <w:p w14:paraId="0C152904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</w:p>
    <w:p w14:paraId="22D33FDE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Bc. Ondřej    Š a f r á n e k </w:t>
      </w:r>
    </w:p>
    <w:p w14:paraId="1D45F115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Ústí nad Labem</w:t>
      </w:r>
    </w:p>
    <w:p w14:paraId="1F3E6668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37EB6AF7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Petr    L o u t c h a n </w:t>
      </w:r>
    </w:p>
    <w:p w14:paraId="5D734EA2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Jablonci nad Nisou</w:t>
      </w:r>
    </w:p>
    <w:p w14:paraId="2B9C92F1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30BDE538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Pavel    S k a l k a </w:t>
      </w:r>
    </w:p>
    <w:p w14:paraId="000F5BA1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Okresní soud v Litoměřicích </w:t>
      </w:r>
    </w:p>
    <w:p w14:paraId="683AF17F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384F9651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</w:t>
      </w:r>
      <w:proofErr w:type="gramStart"/>
      <w:r>
        <w:rPr>
          <w:rFonts w:ascii="Times New Roman" w:hAnsi="Times New Roman"/>
          <w:sz w:val="28"/>
          <w:szCs w:val="28"/>
        </w:rPr>
        <w:t>Lucie     N o v o t n á      K r t o u š o v á , Ph.</w:t>
      </w:r>
      <w:proofErr w:type="gramEnd"/>
      <w:r>
        <w:rPr>
          <w:rFonts w:ascii="Times New Roman" w:hAnsi="Times New Roman"/>
          <w:sz w:val="28"/>
          <w:szCs w:val="28"/>
        </w:rPr>
        <w:t>D.</w:t>
      </w:r>
    </w:p>
    <w:p w14:paraId="6046683B" w14:textId="77777777" w:rsidR="0010476F" w:rsidRPr="00470EB6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Jablonci nad Nisou</w:t>
      </w:r>
    </w:p>
    <w:p w14:paraId="0819923A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</w:p>
    <w:p w14:paraId="580B7909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obvod Krajského soudu v Hradci Králové</w:t>
      </w:r>
    </w:p>
    <w:p w14:paraId="4B2F306D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</w:p>
    <w:p w14:paraId="6C619D7C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14:paraId="77E3A0B8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</w:p>
    <w:p w14:paraId="7299AAA7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Martin     J e c h a </w:t>
      </w:r>
    </w:p>
    <w:p w14:paraId="0C34B398" w14:textId="77777777" w:rsidR="0010476F" w:rsidRPr="007020AB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 Pardubicích</w:t>
      </w:r>
    </w:p>
    <w:p w14:paraId="5CDA897C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</w:p>
    <w:p w14:paraId="46D94DE3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198DD043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</w:p>
    <w:p w14:paraId="707B6929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Kristýna    P o l á k o v á </w:t>
      </w:r>
    </w:p>
    <w:p w14:paraId="497E4D65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Ústí nad Orlicí</w:t>
      </w:r>
    </w:p>
    <w:p w14:paraId="0D6BED24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00754291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Bc. Veronika    V l č k o v á </w:t>
      </w:r>
    </w:p>
    <w:p w14:paraId="2D8768E7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Trutnově</w:t>
      </w:r>
    </w:p>
    <w:p w14:paraId="3ED0308C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53E34CE7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Lenka    H a m p l o v á </w:t>
      </w:r>
    </w:p>
    <w:p w14:paraId="520A1A93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Trutnově</w:t>
      </w:r>
    </w:p>
    <w:p w14:paraId="68AA5F61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6B19EE3E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</w:t>
      </w:r>
      <w:proofErr w:type="gramStart"/>
      <w:r>
        <w:rPr>
          <w:rFonts w:ascii="Times New Roman" w:hAnsi="Times New Roman"/>
          <w:sz w:val="28"/>
          <w:szCs w:val="28"/>
        </w:rPr>
        <w:t>Matěj    D o b e š , Ph.</w:t>
      </w:r>
      <w:proofErr w:type="gramEnd"/>
      <w:r>
        <w:rPr>
          <w:rFonts w:ascii="Times New Roman" w:hAnsi="Times New Roman"/>
          <w:sz w:val="28"/>
          <w:szCs w:val="28"/>
        </w:rPr>
        <w:t>D.</w:t>
      </w:r>
    </w:p>
    <w:p w14:paraId="5CD5B0D7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ve Svitavách</w:t>
      </w:r>
    </w:p>
    <w:p w14:paraId="0CEE0CBD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236B5FF7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Kateřina    A u g u s t í n o v á </w:t>
      </w:r>
    </w:p>
    <w:p w14:paraId="694D4E23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ve Svitavách</w:t>
      </w:r>
    </w:p>
    <w:p w14:paraId="55BB728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13256868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Veronika     V o t r o u b k o v á </w:t>
      </w:r>
    </w:p>
    <w:p w14:paraId="1D231C93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Rychnově nad Kněžnou</w:t>
      </w:r>
    </w:p>
    <w:p w14:paraId="670BEF1E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4FE1492F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Radka     H n á t n i c k á </w:t>
      </w:r>
    </w:p>
    <w:p w14:paraId="10C17083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Hradci Králové</w:t>
      </w:r>
    </w:p>
    <w:p w14:paraId="6805FC4C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48ACDDFB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Lucie   V a ň k o v á </w:t>
      </w:r>
    </w:p>
    <w:p w14:paraId="2ACCAF04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Havlíčkově Brodě</w:t>
      </w:r>
    </w:p>
    <w:p w14:paraId="0962F53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3465DA68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obvod Krajského soudu v Brně</w:t>
      </w:r>
    </w:p>
    <w:p w14:paraId="42788DB1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</w:p>
    <w:p w14:paraId="25E084D6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14:paraId="3154CECC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</w:p>
    <w:p w14:paraId="1D8E45C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Ing. Kateřina    N a v r á t i l o v á </w:t>
      </w:r>
    </w:p>
    <w:p w14:paraId="7617725A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Kroměříži</w:t>
      </w:r>
    </w:p>
    <w:p w14:paraId="7C8AD416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74F757AF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4FEBD2FA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</w:p>
    <w:p w14:paraId="2509AB25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Petr     C i b ě n a </w:t>
      </w:r>
    </w:p>
    <w:p w14:paraId="7EF77A9C" w14:textId="77777777" w:rsidR="0010476F" w:rsidRPr="000555CC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Okresní soud Brno-venkov </w:t>
      </w:r>
    </w:p>
    <w:p w14:paraId="4B113596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</w:p>
    <w:p w14:paraId="6E4186CB" w14:textId="77777777" w:rsidR="0010476F" w:rsidRDefault="0010476F" w:rsidP="0010476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Ostravě        </w:t>
      </w:r>
    </w:p>
    <w:p w14:paraId="62DD08A3" w14:textId="77777777" w:rsidR="0010476F" w:rsidRDefault="0010476F" w:rsidP="0010476F">
      <w:pPr>
        <w:rPr>
          <w:rFonts w:ascii="Times New Roman" w:hAnsi="Times New Roman"/>
          <w:bCs/>
          <w:sz w:val="28"/>
          <w:szCs w:val="28"/>
        </w:rPr>
      </w:pPr>
    </w:p>
    <w:p w14:paraId="54A14ED3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14:paraId="4B59C6EC" w14:textId="77777777" w:rsidR="0010476F" w:rsidRDefault="0010476F" w:rsidP="0010476F">
      <w:pPr>
        <w:rPr>
          <w:rFonts w:ascii="Times New Roman" w:hAnsi="Times New Roman"/>
          <w:b/>
          <w:bCs/>
          <w:sz w:val="28"/>
          <w:szCs w:val="28"/>
        </w:rPr>
      </w:pPr>
    </w:p>
    <w:p w14:paraId="4E313682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</w:t>
      </w:r>
      <w:proofErr w:type="gramStart"/>
      <w:r>
        <w:rPr>
          <w:rFonts w:ascii="Times New Roman" w:hAnsi="Times New Roman"/>
          <w:sz w:val="28"/>
          <w:szCs w:val="28"/>
        </w:rPr>
        <w:t>Jan     S c h e u e r , Ph.</w:t>
      </w:r>
      <w:proofErr w:type="gramEnd"/>
      <w:r>
        <w:rPr>
          <w:rFonts w:ascii="Times New Roman" w:hAnsi="Times New Roman"/>
          <w:sz w:val="28"/>
          <w:szCs w:val="28"/>
        </w:rPr>
        <w:t>D.</w:t>
      </w:r>
    </w:p>
    <w:p w14:paraId="5104ECD9" w14:textId="77777777" w:rsidR="0010476F" w:rsidRDefault="0010476F" w:rsidP="001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Olomouci</w:t>
      </w:r>
    </w:p>
    <w:p w14:paraId="44FF0F95" w14:textId="77777777" w:rsidR="0010476F" w:rsidRPr="000C52D7" w:rsidRDefault="0010476F" w:rsidP="0010476F">
      <w:pPr>
        <w:rPr>
          <w:rFonts w:ascii="Times New Roman" w:hAnsi="Times New Roman"/>
          <w:sz w:val="28"/>
          <w:szCs w:val="28"/>
        </w:rPr>
      </w:pPr>
    </w:p>
    <w:p w14:paraId="234BA75F" w14:textId="77777777" w:rsidR="00101C8F" w:rsidRDefault="00101C8F"/>
    <w:sectPr w:rsidR="0010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6F"/>
    <w:rsid w:val="00101C8F"/>
    <w:rsid w:val="0010476F"/>
    <w:rsid w:val="00663EF0"/>
    <w:rsid w:val="00A5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398A"/>
  <w15:chartTrackingRefBased/>
  <w15:docId w15:val="{E6E3BA14-7920-43DD-B6B7-9A93358C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6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476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10476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Lucie</dc:creator>
  <cp:keywords/>
  <dc:description/>
  <cp:lastModifiedBy>Lupjanová Alena</cp:lastModifiedBy>
  <cp:revision>2</cp:revision>
  <dcterms:created xsi:type="dcterms:W3CDTF">2023-02-06T08:37:00Z</dcterms:created>
  <dcterms:modified xsi:type="dcterms:W3CDTF">2023-02-06T08:37:00Z</dcterms:modified>
</cp:coreProperties>
</file>